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6427E" w14:textId="00048F0B" w:rsidR="000E178F" w:rsidRDefault="00030D74" w:rsidP="00030D74">
      <w:pPr>
        <w:spacing w:after="0"/>
        <w:ind w:left="1440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                         </w:t>
      </w:r>
      <w:r w:rsidR="00D23A20">
        <w:rPr>
          <w:rFonts w:ascii="Franklin Gothic Book" w:hAnsi="Franklin Gothic Book"/>
          <w:sz w:val="28"/>
          <w:szCs w:val="28"/>
        </w:rPr>
        <w:t xml:space="preserve">     </w:t>
      </w:r>
      <w:r>
        <w:rPr>
          <w:rFonts w:ascii="Franklin Gothic Book" w:hAnsi="Franklin Gothic Book"/>
          <w:sz w:val="28"/>
          <w:szCs w:val="28"/>
        </w:rPr>
        <w:t xml:space="preserve">    </w:t>
      </w:r>
      <w:r>
        <w:rPr>
          <w:rFonts w:ascii="Franklin Gothic Book" w:hAnsi="Franklin Gothic Book"/>
          <w:b/>
          <w:noProof/>
          <w:sz w:val="28"/>
          <w:szCs w:val="28"/>
        </w:rPr>
        <w:drawing>
          <wp:inline distT="0" distB="0" distL="0" distR="0" wp14:anchorId="3EAE7779" wp14:editId="348B880B">
            <wp:extent cx="1389108" cy="1466008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ams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108" cy="14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EDC">
        <w:rPr>
          <w:rFonts w:ascii="Franklin Gothic Book" w:hAnsi="Franklin Gothic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1" behindDoc="1" locked="0" layoutInCell="1" allowOverlap="1" wp14:anchorId="6597FBF2" wp14:editId="2D493268">
                <wp:simplePos x="0" y="0"/>
                <wp:positionH relativeFrom="column">
                  <wp:posOffset>-407670</wp:posOffset>
                </wp:positionH>
                <wp:positionV relativeFrom="paragraph">
                  <wp:posOffset>-432435</wp:posOffset>
                </wp:positionV>
                <wp:extent cx="7115175" cy="9363075"/>
                <wp:effectExtent l="76200" t="38100" r="85725" b="1238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9363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0AACB" id="Rectangle 1" o:spid="_x0000_s1026" style="position:absolute;margin-left:-32.1pt;margin-top:-34.05pt;width:560.25pt;height:737.25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" filled="f" strokecolor="#17365d [2415]" strokeweight="4.5pt">
                <v:shadow on="t" color="black" opacity="22937f" origin=",.5" offset="0,.63889mm"/>
              </v:rect>
            </w:pict>
          </mc:Fallback>
        </mc:AlternateContent>
      </w:r>
    </w:p>
    <w:p w14:paraId="778B2600" w14:textId="77777777" w:rsidR="00030D74" w:rsidRDefault="00030D74" w:rsidP="000074DD">
      <w:pPr>
        <w:spacing w:after="0"/>
        <w:jc w:val="both"/>
        <w:rPr>
          <w:rFonts w:ascii="Franklin Gothic Book" w:hAnsi="Franklin Gothic Book"/>
          <w:b/>
          <w:sz w:val="28"/>
          <w:szCs w:val="28"/>
        </w:rPr>
      </w:pPr>
    </w:p>
    <w:p w14:paraId="1A7D391F" w14:textId="48FA7643" w:rsidR="00030D74" w:rsidRPr="00030D74" w:rsidRDefault="00D23A20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Tour Guide Intern Opportunity</w:t>
      </w:r>
    </w:p>
    <w:p w14:paraId="49B63FCA" w14:textId="0937CB95" w:rsidR="00030D74" w:rsidRDefault="00030D74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030D74">
        <w:rPr>
          <w:rFonts w:asciiTheme="majorHAnsi" w:hAnsiTheme="majorHAnsi"/>
          <w:b/>
          <w:sz w:val="28"/>
          <w:szCs w:val="28"/>
        </w:rPr>
        <w:t>2</w:t>
      </w:r>
      <w:r w:rsidR="00D23A20">
        <w:rPr>
          <w:rFonts w:asciiTheme="majorHAnsi" w:hAnsiTheme="majorHAnsi"/>
          <w:b/>
          <w:sz w:val="28"/>
          <w:szCs w:val="28"/>
        </w:rPr>
        <w:t>016</w:t>
      </w:r>
    </w:p>
    <w:p w14:paraId="76E44BA4" w14:textId="77777777" w:rsidR="00D23A20" w:rsidRDefault="00D23A20" w:rsidP="00030D7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Denver Walking Tours</w:t>
      </w:r>
    </w:p>
    <w:p w14:paraId="35416C1B" w14:textId="661B8A92" w:rsidR="00030D74" w:rsidRDefault="00D23A20" w:rsidP="00D23A20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www.walkingtoursdenver.com</w:t>
      </w:r>
    </w:p>
    <w:p w14:paraId="48E27DD0" w14:textId="7B7B8750" w:rsidR="001C0E22" w:rsidRPr="001C0E22" w:rsidRDefault="00D23A20" w:rsidP="00935562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This internship opportunity is paid according to the following schedule:</w:t>
      </w:r>
    </w:p>
    <w:p w14:paraId="34018362" w14:textId="172D8A0F" w:rsidR="001C0E22" w:rsidRPr="001C0E22" w:rsidRDefault="001C0E22" w:rsidP="001C0E22">
      <w:pPr>
        <w:pStyle w:val="NormalWeb"/>
        <w:numPr>
          <w:ilvl w:val="0"/>
          <w:numId w:val="9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1C0E22">
        <w:rPr>
          <w:rFonts w:ascii="Trebuchet MS" w:hAnsi="Trebuchet MS" w:cs="Arial"/>
          <w:color w:val="333333"/>
          <w:sz w:val="20"/>
          <w:szCs w:val="20"/>
        </w:rPr>
        <w:t>Paid trainin</w:t>
      </w:r>
      <w:r w:rsidR="00935562">
        <w:rPr>
          <w:rFonts w:ascii="Trebuchet MS" w:hAnsi="Trebuchet MS" w:cs="Arial"/>
          <w:color w:val="333333"/>
          <w:sz w:val="20"/>
          <w:szCs w:val="20"/>
        </w:rPr>
        <w:t>g and professional development,</w:t>
      </w:r>
      <w:r w:rsidRPr="001C0E22">
        <w:rPr>
          <w:rFonts w:ascii="Trebuchet MS" w:hAnsi="Trebuchet MS" w:cs="Arial"/>
          <w:color w:val="333333"/>
          <w:sz w:val="20"/>
          <w:szCs w:val="20"/>
        </w:rPr>
        <w:t xml:space="preserve"> $12/hour.</w:t>
      </w:r>
    </w:p>
    <w:p w14:paraId="1136711C" w14:textId="33194949" w:rsidR="001C0E22" w:rsidRDefault="000074DD" w:rsidP="00935562">
      <w:pPr>
        <w:pStyle w:val="NormalWeb"/>
        <w:numPr>
          <w:ilvl w:val="0"/>
          <w:numId w:val="9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F</w:t>
      </w:r>
      <w:r w:rsidR="001C0E22" w:rsidRPr="001C0E22">
        <w:rPr>
          <w:rFonts w:ascii="Trebuchet MS" w:hAnsi="Trebuchet MS" w:cs="Arial"/>
          <w:color w:val="333333"/>
          <w:sz w:val="20"/>
          <w:szCs w:val="20"/>
        </w:rPr>
        <w:t>ree morn</w:t>
      </w:r>
      <w:r w:rsidR="00935562">
        <w:rPr>
          <w:rFonts w:ascii="Trebuchet MS" w:hAnsi="Trebuchet MS" w:cs="Arial"/>
          <w:color w:val="333333"/>
          <w:sz w:val="20"/>
          <w:szCs w:val="20"/>
        </w:rPr>
        <w:t xml:space="preserve">ing tours - </w:t>
      </w:r>
      <w:r w:rsidR="001C0E22" w:rsidRPr="001C0E22">
        <w:rPr>
          <w:rFonts w:ascii="Trebuchet MS" w:hAnsi="Trebuchet MS" w:cs="Arial"/>
          <w:color w:val="333333"/>
          <w:sz w:val="20"/>
          <w:szCs w:val="20"/>
        </w:rPr>
        <w:t xml:space="preserve">Tips only for daily free 10 am walking tours less a $2/participant shared cost fee to cover marketing, advertising, professional development and insurance for each of our guides. </w:t>
      </w:r>
      <w:r w:rsidR="001C0E22" w:rsidRPr="00935562">
        <w:rPr>
          <w:rFonts w:ascii="Trebuchet MS" w:hAnsi="Trebuchet MS" w:cs="Arial"/>
          <w:color w:val="333333"/>
          <w:sz w:val="20"/>
          <w:szCs w:val="20"/>
        </w:rPr>
        <w:t>Market research and our data from the previous year shows that the average tip is $5-10+/person.</w:t>
      </w:r>
      <w:r w:rsidR="00935562">
        <w:rPr>
          <w:rFonts w:ascii="Trebuchet MS" w:hAnsi="Trebuchet MS" w:cs="Arial"/>
          <w:color w:val="333333"/>
          <w:sz w:val="20"/>
          <w:szCs w:val="20"/>
        </w:rPr>
        <w:t xml:space="preserve"> </w:t>
      </w:r>
      <w:r w:rsidR="001C0E22" w:rsidRPr="00935562">
        <w:rPr>
          <w:rFonts w:ascii="Trebuchet MS" w:hAnsi="Trebuchet MS" w:cs="Arial"/>
          <w:color w:val="333333"/>
          <w:sz w:val="20"/>
          <w:szCs w:val="20"/>
        </w:rPr>
        <w:t xml:space="preserve">We average about 10 clients per tour, meaning that you will make a minimum of $50+ in tips for two hours work.   </w:t>
      </w:r>
    </w:p>
    <w:p w14:paraId="60570391" w14:textId="4F0C61EE" w:rsidR="000074DD" w:rsidRPr="000074DD" w:rsidRDefault="000074DD" w:rsidP="000074DD">
      <w:pPr>
        <w:pStyle w:val="NormalWeb"/>
        <w:numPr>
          <w:ilvl w:val="0"/>
          <w:numId w:val="9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Private tours - $50-70</w:t>
      </w:r>
      <w:r w:rsidRPr="001C0E22">
        <w:rPr>
          <w:rFonts w:ascii="Trebuchet MS" w:hAnsi="Trebuchet MS" w:cs="Arial"/>
          <w:color w:val="333333"/>
          <w:sz w:val="20"/>
          <w:szCs w:val="20"/>
        </w:rPr>
        <w:t xml:space="preserve"> for our 2 hour tours, depending on the number of clients.</w:t>
      </w:r>
    </w:p>
    <w:p w14:paraId="6D0CC6FA" w14:textId="376502A6" w:rsidR="001C0E22" w:rsidRDefault="00935562" w:rsidP="001C0E22">
      <w:pPr>
        <w:pStyle w:val="NormalWeb"/>
        <w:numPr>
          <w:ilvl w:val="0"/>
          <w:numId w:val="9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No benefits are available</w:t>
      </w:r>
      <w:r w:rsidR="001C0E22" w:rsidRPr="001C0E22">
        <w:rPr>
          <w:rFonts w:ascii="Trebuchet MS" w:hAnsi="Trebuchet MS" w:cs="Arial"/>
          <w:color w:val="333333"/>
          <w:sz w:val="20"/>
          <w:szCs w:val="20"/>
        </w:rPr>
        <w:t>.</w:t>
      </w:r>
    </w:p>
    <w:p w14:paraId="17BEBE4C" w14:textId="77777777" w:rsid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Interns may be (but do not need to be) in school and will receive course credit for the internship.</w:t>
      </w:r>
      <w:r>
        <w:rPr>
          <w:rFonts w:ascii="Arial" w:hAnsi="Arial" w:cs="Arial"/>
          <w:color w:val="333333"/>
          <w:sz w:val="21"/>
          <w:szCs w:val="21"/>
        </w:rPr>
        <w:t xml:space="preserve">  If in school, </w:t>
      </w:r>
      <w:r>
        <w:rPr>
          <w:rFonts w:ascii="Trebuchet MS" w:hAnsi="Trebuchet MS" w:cs="Arial"/>
          <w:color w:val="333333"/>
          <w:sz w:val="20"/>
          <w:szCs w:val="20"/>
        </w:rPr>
        <w:t>interns with the following degree focus areas are especially encouraged to apply:</w:t>
      </w:r>
    </w:p>
    <w:p w14:paraId="4065F99A" w14:textId="1D7E9399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History</w:t>
      </w:r>
    </w:p>
    <w:p w14:paraId="48D48EFE" w14:textId="08E31838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Teaching</w:t>
      </w:r>
    </w:p>
    <w:p w14:paraId="1BF10896" w14:textId="1FA14D51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Hospitality</w:t>
      </w:r>
    </w:p>
    <w:p w14:paraId="531CA4CC" w14:textId="77777777" w:rsidR="00D23A20" w:rsidRDefault="00D23A20" w:rsidP="00D23A20">
      <w:pPr>
        <w:pStyle w:val="NormalWeb"/>
        <w:numPr>
          <w:ilvl w:val="0"/>
          <w:numId w:val="4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>Customer Service/HR</w:t>
      </w:r>
    </w:p>
    <w:p w14:paraId="42996F20" w14:textId="11C66952" w:rsidR="00D23A20" w:rsidRP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Timing:</w:t>
      </w:r>
      <w:r w:rsidR="000074DD">
        <w:rPr>
          <w:rFonts w:ascii="Trebuchet MS" w:hAnsi="Trebuchet MS" w:cs="Arial"/>
          <w:color w:val="333333"/>
          <w:sz w:val="20"/>
          <w:szCs w:val="20"/>
        </w:rPr>
        <w:t xml:space="preserve"> </w:t>
      </w:r>
      <w:r w:rsidR="000074DD">
        <w:rPr>
          <w:rFonts w:ascii="Trebuchet MS" w:hAnsi="Trebuchet MS" w:cs="Arial"/>
          <w:color w:val="333333"/>
          <w:sz w:val="20"/>
          <w:szCs w:val="20"/>
        </w:rPr>
        <w:t xml:space="preserve">Flexible start and end dates with </w:t>
      </w:r>
      <w:r w:rsidR="000074DD">
        <w:rPr>
          <w:rFonts w:ascii="Trebuchet MS" w:hAnsi="Trebuchet MS" w:cs="Arial"/>
          <w:color w:val="333333"/>
          <w:sz w:val="20"/>
          <w:szCs w:val="20"/>
        </w:rPr>
        <w:t>a minimum commitment of five months</w:t>
      </w:r>
      <w:r w:rsidR="000074DD">
        <w:rPr>
          <w:rFonts w:ascii="Trebuchet MS" w:hAnsi="Trebuchet MS" w:cs="Arial"/>
          <w:color w:val="333333"/>
          <w:sz w:val="20"/>
          <w:szCs w:val="20"/>
        </w:rPr>
        <w:t xml:space="preserve">.  </w:t>
      </w:r>
    </w:p>
    <w:p w14:paraId="2CC4CE8B" w14:textId="4F59BFBC" w:rsidR="00D23A20" w:rsidRP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Trebuchet MS" w:hAnsi="Trebuchet MS" w:cs="Arial"/>
          <w:color w:val="333333"/>
          <w:sz w:val="20"/>
          <w:szCs w:val="20"/>
        </w:rPr>
        <w:t xml:space="preserve">Duties: 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If you think that you have the knowledge, the skills, and the passion to </w:t>
      </w:r>
      <w:r>
        <w:rPr>
          <w:rFonts w:ascii="Trebuchet MS" w:hAnsi="Trebuchet MS" w:cs="Arial"/>
          <w:color w:val="333333"/>
          <w:sz w:val="20"/>
          <w:szCs w:val="20"/>
        </w:rPr>
        <w:t xml:space="preserve">learn how to </w:t>
      </w:r>
      <w:r w:rsidRPr="00D23A20">
        <w:rPr>
          <w:rFonts w:ascii="Trebuchet MS" w:hAnsi="Trebuchet MS" w:cs="Arial"/>
          <w:color w:val="333333"/>
          <w:sz w:val="20"/>
          <w:szCs w:val="20"/>
        </w:rPr>
        <w:t>lead visitors on meaningful and fun excursions through the streets and structures of downtown Denver and make them fall in love with this city as much a</w:t>
      </w:r>
      <w:r>
        <w:rPr>
          <w:rFonts w:ascii="Trebuchet MS" w:hAnsi="Trebuchet MS" w:cs="Arial"/>
          <w:color w:val="333333"/>
          <w:sz w:val="20"/>
          <w:szCs w:val="20"/>
        </w:rPr>
        <w:t>s you are, we want to meet you!</w:t>
      </w:r>
    </w:p>
    <w:p w14:paraId="4AA1FC7D" w14:textId="2FCE481F" w:rsid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We currently do not ha</w:t>
      </w:r>
      <w:r w:rsidR="000074DD">
        <w:rPr>
          <w:rFonts w:ascii="Trebuchet MS" w:hAnsi="Trebuchet MS" w:cs="Arial"/>
          <w:color w:val="333333"/>
          <w:sz w:val="20"/>
          <w:szCs w:val="20"/>
        </w:rPr>
        <w:t>ve any full-time positions. A</w:t>
      </w:r>
      <w:r w:rsidRPr="00D23A20">
        <w:rPr>
          <w:rFonts w:ascii="Trebuchet MS" w:hAnsi="Trebuchet MS" w:cs="Arial"/>
          <w:color w:val="333333"/>
          <w:sz w:val="20"/>
          <w:szCs w:val="20"/>
        </w:rPr>
        <w:t>ll of our guides are able to lead tours 1-4 days each week (about 2-3 hours a day, including commuting time</w:t>
      </w:r>
      <w:proofErr w:type="gramStart"/>
      <w:r w:rsidRPr="00D23A20">
        <w:rPr>
          <w:rFonts w:ascii="Trebuchet MS" w:hAnsi="Trebuchet MS" w:cs="Arial"/>
          <w:color w:val="333333"/>
          <w:sz w:val="20"/>
          <w:szCs w:val="20"/>
        </w:rPr>
        <w:t>)  Tou</w:t>
      </w:r>
      <w:r w:rsidR="000074DD">
        <w:rPr>
          <w:rFonts w:ascii="Trebuchet MS" w:hAnsi="Trebuchet MS" w:cs="Arial"/>
          <w:color w:val="333333"/>
          <w:sz w:val="20"/>
          <w:szCs w:val="20"/>
        </w:rPr>
        <w:t>r</w:t>
      </w:r>
      <w:proofErr w:type="gramEnd"/>
      <w:r w:rsidR="000074DD">
        <w:rPr>
          <w:rFonts w:ascii="Trebuchet MS" w:hAnsi="Trebuchet MS" w:cs="Arial"/>
          <w:color w:val="333333"/>
          <w:sz w:val="20"/>
          <w:szCs w:val="20"/>
        </w:rPr>
        <w:t xml:space="preserve"> G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uides lead free daily tours at 10:00 am and private tours mornings, afternoons, and evenings.  </w:t>
      </w:r>
    </w:p>
    <w:p w14:paraId="72C9E74F" w14:textId="77777777" w:rsidR="00D23A20" w:rsidRP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The Tour Guide’s responsibilities include, but are not limited to:</w:t>
      </w:r>
    </w:p>
    <w:p w14:paraId="46BBAD72" w14:textId="7EC5A73E" w:rsidR="00D23A20" w:rsidRPr="00D23A20" w:rsidRDefault="00D23A20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lastRenderedPageBreak/>
        <w:t>Conducting walking tours in downtown Denver along a 1.8 mile route that begins in Civic Center Park and ends near Coors Field, passing 13+ downtown local attractions along the route.  The tour takes approximately two hours.</w:t>
      </w:r>
    </w:p>
    <w:p w14:paraId="28F9D00C" w14:textId="219B81D0" w:rsidR="00D23A20" w:rsidRPr="00D23A20" w:rsidRDefault="000074DD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>
        <w:rPr>
          <w:rFonts w:ascii="Franklin Gothic Book" w:hAnsi="Franklin Gothic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1D1D16DE" wp14:editId="4A27EE36">
                <wp:simplePos x="0" y="0"/>
                <wp:positionH relativeFrom="margin">
                  <wp:posOffset>-388620</wp:posOffset>
                </wp:positionH>
                <wp:positionV relativeFrom="paragraph">
                  <wp:posOffset>-406400</wp:posOffset>
                </wp:positionV>
                <wp:extent cx="7115175" cy="9363075"/>
                <wp:effectExtent l="76200" t="38100" r="85725" b="1238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93630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FAF4D" id="Rectangle 4" o:spid="_x0000_s1026" style="position:absolute;margin-left:-30.6pt;margin-top:-32pt;width:560.25pt;height:737.25pt;z-index:-2516536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" filled="f" strokecolor="#17375e" strokeweight="4.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D23A20" w:rsidRPr="00D23A20">
        <w:rPr>
          <w:rFonts w:ascii="Trebuchet MS" w:hAnsi="Trebuchet MS" w:cs="Arial"/>
          <w:color w:val="333333"/>
          <w:sz w:val="20"/>
          <w:szCs w:val="20"/>
        </w:rPr>
        <w:t>Share historically accurate information/facts (from provided talking points) in an entertaining, lively and engaging manner.  Facts may include Denver “firsts</w:t>
      </w:r>
      <w:r w:rsidR="00D23A20">
        <w:rPr>
          <w:rFonts w:ascii="Trebuchet MS" w:hAnsi="Trebuchet MS" w:cs="Arial"/>
          <w:color w:val="333333"/>
          <w:sz w:val="20"/>
          <w:szCs w:val="20"/>
        </w:rPr>
        <w:t>,” conmen, ghosts, grand and</w:t>
      </w:r>
      <w:r w:rsidR="00D23A20" w:rsidRPr="00D23A20">
        <w:rPr>
          <w:rFonts w:ascii="Trebuchet MS" w:hAnsi="Trebuchet MS" w:cs="Arial"/>
          <w:color w:val="333333"/>
          <w:sz w:val="20"/>
          <w:szCs w:val="20"/>
        </w:rPr>
        <w:t xml:space="preserve"> other “less savory” pieces, moments, and events of Denver history that will keep customers entertained and intrigued.</w:t>
      </w:r>
    </w:p>
    <w:p w14:paraId="12AF29D7" w14:textId="02D3C36D" w:rsidR="00D23A20" w:rsidRPr="00D23A20" w:rsidRDefault="00D23A20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Do observational research by takin</w:t>
      </w:r>
      <w:r w:rsidR="000074DD">
        <w:rPr>
          <w:rFonts w:ascii="Trebuchet MS" w:hAnsi="Trebuchet MS" w:cs="Arial"/>
          <w:color w:val="333333"/>
          <w:sz w:val="20"/>
          <w:szCs w:val="20"/>
        </w:rPr>
        <w:t>g part in other Denver Walking Tour G</w:t>
      </w: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uides' tours in order to gain insight into the roles and responsibilities of a tour guide and attributes of an excellent tour guide.  </w:t>
      </w:r>
    </w:p>
    <w:p w14:paraId="64E4C989" w14:textId="71BFD516" w:rsidR="00D23A20" w:rsidRPr="00D23A20" w:rsidRDefault="00D23A20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Attend debriefing meetings and/or participate in conference calls with owners, as needed.</w:t>
      </w:r>
    </w:p>
    <w:p w14:paraId="05CA7125" w14:textId="3295D536" w:rsidR="00D23A20" w:rsidRPr="000074DD" w:rsidRDefault="00D23A20" w:rsidP="000074DD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Follow an established paid training and paid professional development work plan.</w:t>
      </w:r>
    </w:p>
    <w:p w14:paraId="4CC6EAD9" w14:textId="2620A868" w:rsidR="00D23A20" w:rsidRDefault="00D23A20" w:rsidP="00D23A20">
      <w:pPr>
        <w:pStyle w:val="NormalWeb"/>
        <w:numPr>
          <w:ilvl w:val="0"/>
          <w:numId w:val="6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Take photos of each tour group which must include all clients and posting photo to DWT Facebook page within 24 hours of tour.</w:t>
      </w:r>
    </w:p>
    <w:p w14:paraId="6D7FAE6E" w14:textId="6B66A1D8" w:rsidR="00D23A20" w:rsidRPr="00D23A20" w:rsidRDefault="00D23A20" w:rsidP="00D23A20">
      <w:pPr>
        <w:pStyle w:val="NormalWeb"/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We are looking for </w:t>
      </w:r>
      <w:r w:rsidR="001C0E22">
        <w:rPr>
          <w:rFonts w:ascii="Trebuchet MS" w:hAnsi="Trebuchet MS" w:cs="Arial"/>
          <w:color w:val="333333"/>
          <w:sz w:val="20"/>
          <w:szCs w:val="20"/>
        </w:rPr>
        <w:t xml:space="preserve">interns </w:t>
      </w:r>
      <w:r w:rsidRPr="00D23A20">
        <w:rPr>
          <w:rFonts w:ascii="Trebuchet MS" w:hAnsi="Trebuchet MS" w:cs="Arial"/>
          <w:color w:val="333333"/>
          <w:sz w:val="20"/>
          <w:szCs w:val="20"/>
        </w:rPr>
        <w:t>who meet most of the following criteria:</w:t>
      </w:r>
    </w:p>
    <w:p w14:paraId="565395C4" w14:textId="4B8E269F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Knowledgeable about the city's culture and history (full paid training with tour talking points provided)</w:t>
      </w:r>
    </w:p>
    <w:p w14:paraId="5FA557F1" w14:textId="3F7CA762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Previous leadership experience</w:t>
      </w:r>
    </w:p>
    <w:p w14:paraId="652BAD4A" w14:textId="77777777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Previous group management experience</w:t>
      </w:r>
    </w:p>
    <w:p w14:paraId="57A3C992" w14:textId="28322B84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Passion for either leading tours or working with groups of people of all ages</w:t>
      </w:r>
    </w:p>
    <w:p w14:paraId="4178D023" w14:textId="77777777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 xml:space="preserve">Performance experience (stage, screen, music, </w:t>
      </w:r>
      <w:proofErr w:type="spellStart"/>
      <w:r w:rsidRPr="00D23A20">
        <w:rPr>
          <w:rFonts w:ascii="Trebuchet MS" w:hAnsi="Trebuchet MS" w:cs="Arial"/>
          <w:color w:val="333333"/>
          <w:sz w:val="20"/>
          <w:szCs w:val="20"/>
        </w:rPr>
        <w:t>improv</w:t>
      </w:r>
      <w:proofErr w:type="spellEnd"/>
      <w:r w:rsidRPr="00D23A20">
        <w:rPr>
          <w:rFonts w:ascii="Trebuchet MS" w:hAnsi="Trebuchet MS" w:cs="Arial"/>
          <w:color w:val="333333"/>
          <w:sz w:val="20"/>
          <w:szCs w:val="20"/>
        </w:rPr>
        <w:t xml:space="preserve">, comedy, </w:t>
      </w:r>
      <w:proofErr w:type="spellStart"/>
      <w:r w:rsidRPr="00D23A20">
        <w:rPr>
          <w:rFonts w:ascii="Trebuchet MS" w:hAnsi="Trebuchet MS" w:cs="Arial"/>
          <w:color w:val="333333"/>
          <w:sz w:val="20"/>
          <w:szCs w:val="20"/>
        </w:rPr>
        <w:t>etc</w:t>
      </w:r>
      <w:proofErr w:type="spellEnd"/>
      <w:r w:rsidRPr="00D23A20">
        <w:rPr>
          <w:rFonts w:ascii="Trebuchet MS" w:hAnsi="Trebuchet MS" w:cs="Arial"/>
          <w:color w:val="333333"/>
          <w:sz w:val="20"/>
          <w:szCs w:val="20"/>
        </w:rPr>
        <w:t>)</w:t>
      </w:r>
    </w:p>
    <w:p w14:paraId="52D5B058" w14:textId="2C17A0E3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Teaching experience</w:t>
      </w:r>
    </w:p>
    <w:p w14:paraId="6ADB13CE" w14:textId="77777777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Tourism or travel industry experience</w:t>
      </w:r>
    </w:p>
    <w:p w14:paraId="7193BEFE" w14:textId="77777777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Madly in love with Denver</w:t>
      </w:r>
    </w:p>
    <w:p w14:paraId="411D671D" w14:textId="637E6D52" w:rsidR="00D23A20" w:rsidRPr="00D23A20" w:rsidRDefault="00D23A20" w:rsidP="00D23A20">
      <w:pPr>
        <w:pStyle w:val="NormalWeb"/>
        <w:numPr>
          <w:ilvl w:val="0"/>
          <w:numId w:val="5"/>
        </w:numPr>
        <w:spacing w:line="270" w:lineRule="atLeast"/>
        <w:rPr>
          <w:rFonts w:ascii="Trebuchet MS" w:hAnsi="Trebuchet MS" w:cs="Arial"/>
          <w:color w:val="333333"/>
          <w:sz w:val="20"/>
          <w:szCs w:val="20"/>
        </w:rPr>
      </w:pPr>
      <w:r w:rsidRPr="00D23A20">
        <w:rPr>
          <w:rFonts w:ascii="Trebuchet MS" w:hAnsi="Trebuchet MS" w:cs="Arial"/>
          <w:color w:val="333333"/>
          <w:sz w:val="20"/>
          <w:szCs w:val="20"/>
        </w:rPr>
        <w:t>Availability to lead 10:00 am group walking tours 1-4 days per week</w:t>
      </w:r>
    </w:p>
    <w:p w14:paraId="44770BD6" w14:textId="77777777" w:rsidR="00D23A20" w:rsidRPr="00935562" w:rsidRDefault="00D23A20" w:rsidP="00D23A20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Required Knowledge, Skills and Abilities:</w:t>
      </w:r>
    </w:p>
    <w:p w14:paraId="260DF4EC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Must be able to read, write, and speak fluent English and be able to project voice so that a large group of people can clearly hear at all times</w:t>
      </w:r>
    </w:p>
    <w:p w14:paraId="0079D5F5" w14:textId="15E97C2B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Ability to complete work by established deadlines</w:t>
      </w:r>
    </w:p>
    <w:p w14:paraId="5D11D1C6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Able to lead 10:00 am tours and be available for occasional night and weekend conference calls and meetings, as needed</w:t>
      </w:r>
    </w:p>
    <w:p w14:paraId="0FA9747F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Superb group management skills</w:t>
      </w:r>
    </w:p>
    <w:p w14:paraId="72E6E9BA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Dedication to outstanding customer service</w:t>
      </w:r>
    </w:p>
    <w:p w14:paraId="1FA16A40" w14:textId="19045632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Excellent speaking skills, with an ability to relay information to groups in a fun, unique way</w:t>
      </w:r>
    </w:p>
    <w:p w14:paraId="0E75DF76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Knowledge of Denver history, architecture, and key downtown Denver tourist destinations is preferred</w:t>
      </w:r>
    </w:p>
    <w:p w14:paraId="5B0A6CE9" w14:textId="6324081F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Task oriented and highly motivated</w:t>
      </w:r>
    </w:p>
    <w:p w14:paraId="3A010594" w14:textId="610EA7D5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Reliable and timely</w:t>
      </w:r>
    </w:p>
    <w:p w14:paraId="543FDDEC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High integrity and confidence</w:t>
      </w:r>
    </w:p>
    <w:p w14:paraId="31319ACD" w14:textId="793DA39B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Ability to work both independently and as a team member</w:t>
      </w:r>
    </w:p>
    <w:p w14:paraId="570C6BCF" w14:textId="77777777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Exceptional personality</w:t>
      </w:r>
    </w:p>
    <w:p w14:paraId="1290CD07" w14:textId="648B9DA0" w:rsidR="00D23A20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Must be able to memorize talking points and relay them in an entertaining manner</w:t>
      </w:r>
    </w:p>
    <w:p w14:paraId="763D1C3E" w14:textId="58163D70" w:rsidR="00030D74" w:rsidRPr="00935562" w:rsidRDefault="00D23A20" w:rsidP="00D23A20">
      <w:pPr>
        <w:pStyle w:val="ListParagraph"/>
        <w:numPr>
          <w:ilvl w:val="0"/>
          <w:numId w:val="7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Ability to stand/walk for 2+ hours, work safely, and lead groups safely through downtown Denver</w:t>
      </w:r>
    </w:p>
    <w:p w14:paraId="278D9D6B" w14:textId="77777777" w:rsidR="001C0E22" w:rsidRPr="00935562" w:rsidRDefault="001C0E22" w:rsidP="001C0E22">
      <w:pPr>
        <w:spacing w:after="0"/>
        <w:rPr>
          <w:rFonts w:ascii="Trebuchet MS" w:hAnsi="Trebuchet MS"/>
          <w:sz w:val="20"/>
          <w:szCs w:val="20"/>
        </w:rPr>
      </w:pPr>
    </w:p>
    <w:p w14:paraId="11DDB8C5" w14:textId="77777777" w:rsidR="001C0E22" w:rsidRPr="00935562" w:rsidRDefault="001C0E22" w:rsidP="001C0E22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Qualifications:</w:t>
      </w:r>
    </w:p>
    <w:p w14:paraId="02061A30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High School graduate or equivalent is required</w:t>
      </w:r>
    </w:p>
    <w:p w14:paraId="3F2754E4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Access to internet and computer</w:t>
      </w:r>
    </w:p>
    <w:p w14:paraId="62F0842C" w14:textId="2F028CC6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Knowledge of Microsoft Word, Facebook, and Google Drive for document sharing/collaboration</w:t>
      </w:r>
    </w:p>
    <w:p w14:paraId="400B788E" w14:textId="77777777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Interest and/or knowledge of Denver history is preferred</w:t>
      </w:r>
    </w:p>
    <w:p w14:paraId="6856B78A" w14:textId="7AAC24B3" w:rsidR="001C0E22" w:rsidRPr="00935562" w:rsidRDefault="001C0E22" w:rsidP="001C0E22">
      <w:pPr>
        <w:pStyle w:val="ListParagraph"/>
        <w:numPr>
          <w:ilvl w:val="0"/>
          <w:numId w:val="8"/>
        </w:num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Prior performance, teaching, or group leadership experience is preferred</w:t>
      </w:r>
    </w:p>
    <w:p w14:paraId="683FDEDB" w14:textId="5669F14C" w:rsidR="00D23A20" w:rsidRPr="00935562" w:rsidRDefault="00D23A20" w:rsidP="00D23A20">
      <w:pPr>
        <w:spacing w:after="0"/>
        <w:rPr>
          <w:rFonts w:ascii="Trebuchet MS" w:hAnsi="Trebuchet MS"/>
          <w:sz w:val="20"/>
          <w:szCs w:val="20"/>
        </w:rPr>
      </w:pPr>
    </w:p>
    <w:p w14:paraId="52C649F8" w14:textId="1018F324" w:rsidR="00D23A20" w:rsidRDefault="00D23A20" w:rsidP="00030D74">
      <w:pPr>
        <w:spacing w:after="0"/>
        <w:rPr>
          <w:rFonts w:ascii="Trebuchet MS" w:hAnsi="Trebuchet MS"/>
          <w:sz w:val="20"/>
          <w:szCs w:val="20"/>
        </w:rPr>
      </w:pPr>
      <w:r w:rsidRPr="00935562">
        <w:rPr>
          <w:rFonts w:ascii="Trebuchet MS" w:hAnsi="Trebuchet MS"/>
          <w:sz w:val="20"/>
          <w:szCs w:val="20"/>
        </w:rPr>
        <w:t>If you are an interested candidate, please</w:t>
      </w:r>
      <w:r w:rsidR="00935562">
        <w:rPr>
          <w:rFonts w:ascii="Trebuchet MS" w:hAnsi="Trebuchet MS"/>
          <w:sz w:val="20"/>
          <w:szCs w:val="20"/>
        </w:rPr>
        <w:t xml:space="preserve"> send a cover letter, </w:t>
      </w:r>
      <w:r w:rsidRPr="00935562">
        <w:rPr>
          <w:rFonts w:ascii="Trebuchet MS" w:hAnsi="Trebuchet MS"/>
          <w:sz w:val="20"/>
          <w:szCs w:val="20"/>
        </w:rPr>
        <w:t>resume</w:t>
      </w:r>
      <w:r w:rsidR="00935562">
        <w:rPr>
          <w:rFonts w:ascii="Trebuchet MS" w:hAnsi="Trebuchet MS"/>
          <w:sz w:val="20"/>
          <w:szCs w:val="20"/>
        </w:rPr>
        <w:t xml:space="preserve">, and answers to the application questions </w:t>
      </w:r>
      <w:r w:rsidR="000074DD">
        <w:rPr>
          <w:rFonts w:ascii="Trebuchet MS" w:hAnsi="Trebuchet MS"/>
          <w:sz w:val="20"/>
          <w:szCs w:val="20"/>
        </w:rPr>
        <w:t>on next page</w:t>
      </w:r>
      <w:bookmarkStart w:id="0" w:name="_GoBack"/>
      <w:bookmarkEnd w:id="0"/>
      <w:r w:rsidRPr="00935562">
        <w:rPr>
          <w:rFonts w:ascii="Trebuchet MS" w:hAnsi="Trebuchet MS"/>
          <w:sz w:val="20"/>
          <w:szCs w:val="20"/>
        </w:rPr>
        <w:t xml:space="preserve"> to Jill Collins: </w:t>
      </w:r>
      <w:hyperlink r:id="rId6" w:history="1">
        <w:r w:rsidR="00935562" w:rsidRPr="00522E7D">
          <w:rPr>
            <w:rStyle w:val="Hyperlink"/>
            <w:rFonts w:ascii="Trebuchet MS" w:hAnsi="Trebuchet MS"/>
            <w:sz w:val="20"/>
            <w:szCs w:val="20"/>
          </w:rPr>
          <w:t>info@denverfreewalkingtours.com</w:t>
        </w:r>
      </w:hyperlink>
    </w:p>
    <w:p w14:paraId="330C8FA1" w14:textId="27A6FB0C" w:rsidR="00935562" w:rsidRDefault="00935562" w:rsidP="00030D74">
      <w:pPr>
        <w:spacing w:after="0"/>
        <w:rPr>
          <w:rFonts w:ascii="Trebuchet MS" w:hAnsi="Trebuchet MS"/>
          <w:sz w:val="20"/>
          <w:szCs w:val="20"/>
        </w:rPr>
      </w:pPr>
    </w:p>
    <w:p w14:paraId="2A5A1038" w14:textId="395ACEB8" w:rsidR="00935562" w:rsidRPr="00935562" w:rsidRDefault="000074DD" w:rsidP="00935562">
      <w:pPr>
        <w:spacing w:after="0"/>
        <w:rPr>
          <w:rFonts w:ascii="Trebuchet MS" w:eastAsia="Times New Roman" w:hAnsi="Trebuchet MS"/>
        </w:rPr>
      </w:pPr>
      <w:r>
        <w:rPr>
          <w:rFonts w:ascii="Franklin Gothic Book" w:hAnsi="Franklin Gothic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62F15D80" wp14:editId="1A4A3C70">
                <wp:simplePos x="0" y="0"/>
                <wp:positionH relativeFrom="margin">
                  <wp:posOffset>-407670</wp:posOffset>
                </wp:positionH>
                <wp:positionV relativeFrom="paragraph">
                  <wp:posOffset>-478790</wp:posOffset>
                </wp:positionV>
                <wp:extent cx="7115175" cy="9363075"/>
                <wp:effectExtent l="76200" t="38100" r="85725" b="1238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93630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4CB0B" id="Rectangle 6" o:spid="_x0000_s1026" style="position:absolute;margin-left:-32.1pt;margin-top:-37.7pt;width:560.25pt;height:737.25pt;z-index:-2516515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" filled="f" strokecolor="#17375e" strokeweight="4.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935562" w:rsidRP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 xml:space="preserve">Tour Guide </w:t>
      </w:r>
      <w:r w:rsid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 xml:space="preserve">Internship </w:t>
      </w:r>
      <w:r w:rsidR="00935562" w:rsidRPr="00935562">
        <w:rPr>
          <w:rFonts w:ascii="Trebuchet MS" w:eastAsia="Times New Roman" w:hAnsi="Trebuchet MS" w:cs="Arial"/>
          <w:b/>
          <w:bCs/>
          <w:color w:val="000000"/>
          <w:sz w:val="20"/>
          <w:szCs w:val="20"/>
        </w:rPr>
        <w:t>Application Questions</w:t>
      </w:r>
    </w:p>
    <w:p w14:paraId="5C2CEC77" w14:textId="5E05C480" w:rsidR="00935562" w:rsidRPr="00935562" w:rsidRDefault="00935562" w:rsidP="00935562">
      <w:pPr>
        <w:spacing w:after="0"/>
        <w:rPr>
          <w:rFonts w:ascii="Trebuchet MS" w:eastAsia="Times New Roman" w:hAnsi="Trebuchet MS"/>
        </w:rPr>
      </w:pPr>
      <w:r>
        <w:rPr>
          <w:rFonts w:ascii="Trebuchet MS" w:eastAsia="Times New Roman" w:hAnsi="Trebuchet MS" w:cs="Arial"/>
          <w:color w:val="000000"/>
          <w:sz w:val="20"/>
          <w:szCs w:val="20"/>
        </w:rPr>
        <w:t>P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lease submit an application that answers all of the following ques</w:t>
      </w:r>
      <w:r>
        <w:rPr>
          <w:rFonts w:ascii="Trebuchet MS" w:eastAsia="Times New Roman" w:hAnsi="Trebuchet MS" w:cs="Arial"/>
          <w:color w:val="000000"/>
          <w:sz w:val="20"/>
          <w:szCs w:val="20"/>
        </w:rPr>
        <w:t>tions</w:t>
      </w: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:</w:t>
      </w:r>
    </w:p>
    <w:p w14:paraId="42786CF1" w14:textId="77777777" w:rsidR="00935562" w:rsidRPr="00935562" w:rsidRDefault="00935562" w:rsidP="00935562">
      <w:pPr>
        <w:spacing w:after="0"/>
        <w:rPr>
          <w:rFonts w:ascii="Trebuchet MS" w:eastAsia="Times New Roman" w:hAnsi="Trebuchet MS"/>
        </w:rPr>
      </w:pPr>
    </w:p>
    <w:p w14:paraId="20F83FFB" w14:textId="27138C16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First &amp; Last Name:</w:t>
      </w:r>
    </w:p>
    <w:p w14:paraId="6EBB3F45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Email:</w:t>
      </w:r>
    </w:p>
    <w:p w14:paraId="20773806" w14:textId="43E22096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Ho</w:t>
      </w:r>
      <w:r>
        <w:rPr>
          <w:rFonts w:ascii="Trebuchet MS" w:eastAsia="Times New Roman" w:hAnsi="Trebuchet MS" w:cs="Arial"/>
          <w:color w:val="000000"/>
          <w:sz w:val="20"/>
          <w:szCs w:val="20"/>
        </w:rPr>
        <w:t>w long have you lived in Denver?</w:t>
      </w:r>
    </w:p>
    <w:p w14:paraId="18ACFEB2" w14:textId="48555D58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Do you speak any languages, other than English, fluently?</w:t>
      </w:r>
    </w:p>
    <w:p w14:paraId="3FB3B533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Tell us about any work experience that you have that pertains to this  job:</w:t>
      </w:r>
    </w:p>
    <w:p w14:paraId="6C3B4AC1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What type of “Stage Experience” do you have (theatre, </w:t>
      </w:r>
      <w:proofErr w:type="spellStart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improv</w:t>
      </w:r>
      <w:proofErr w:type="spellEnd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, music, dance, street performance, teaching, etc.)?</w:t>
      </w:r>
    </w:p>
    <w:p w14:paraId="39AFB72A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What type of teaching experience do you have (camp counselor, piano teacher, led a workshop, taught a class, etc.)?</w:t>
      </w:r>
    </w:p>
    <w:p w14:paraId="25129336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Describe where you would go and what you would do to show a visiting friend the best 24 hours ever in Denver.  Your friend also shares that he/she doesn’t want to do only “touristy” things in the 24 hours they are visiting.</w:t>
      </w:r>
    </w:p>
    <w:p w14:paraId="54A646FF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Tell us about a significant leadership experience.</w:t>
      </w:r>
    </w:p>
    <w:p w14:paraId="09FE9050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What traits and/or strengths do you like most about yourself?</w:t>
      </w:r>
    </w:p>
    <w:p w14:paraId="05F30137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What do you think is the most important quality or attribute of an amazing tour guide and why?</w:t>
      </w:r>
    </w:p>
    <w:p w14:paraId="56825EA4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Why should we hire you for this position?</w:t>
      </w:r>
    </w:p>
    <w:p w14:paraId="6275943D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What is your year-round weekly availability to lead tours at 10:00 am (what </w:t>
      </w:r>
      <w:proofErr w:type="spellStart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days</w:t>
      </w:r>
      <w:proofErr w:type="spellEnd"/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 xml:space="preserve"> work, what days do not)?  </w:t>
      </w:r>
    </w:p>
    <w:p w14:paraId="53C4E01F" w14:textId="77777777" w:rsidR="00935562" w:rsidRPr="00935562" w:rsidRDefault="00935562" w:rsidP="00935562">
      <w:pPr>
        <w:numPr>
          <w:ilvl w:val="0"/>
          <w:numId w:val="10"/>
        </w:numPr>
        <w:spacing w:after="0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How many days each week would you like to lead tours?</w:t>
      </w:r>
    </w:p>
    <w:p w14:paraId="42D6D7AF" w14:textId="77777777" w:rsidR="00935562" w:rsidRPr="00935562" w:rsidRDefault="00935562" w:rsidP="00935562">
      <w:pPr>
        <w:numPr>
          <w:ilvl w:val="0"/>
          <w:numId w:val="10"/>
        </w:numPr>
        <w:spacing w:before="100" w:beforeAutospacing="1" w:after="100" w:afterAutospacing="1"/>
        <w:textAlignment w:val="baseline"/>
        <w:rPr>
          <w:rFonts w:ascii="Trebuchet MS" w:eastAsia="Times New Roman" w:hAnsi="Trebuchet MS" w:cs="Arial"/>
          <w:color w:val="000000"/>
          <w:sz w:val="20"/>
          <w:szCs w:val="20"/>
        </w:rPr>
      </w:pPr>
      <w:r w:rsidRPr="00935562">
        <w:rPr>
          <w:rFonts w:ascii="Trebuchet MS" w:eastAsia="Times New Roman" w:hAnsi="Trebuchet MS" w:cs="Arial"/>
          <w:color w:val="000000"/>
          <w:sz w:val="20"/>
          <w:szCs w:val="20"/>
        </w:rPr>
        <w:t>Last words – please add anything else you want to tell us!</w:t>
      </w:r>
    </w:p>
    <w:p w14:paraId="076BCA6D" w14:textId="77777777" w:rsidR="00935562" w:rsidRPr="00935562" w:rsidRDefault="00935562" w:rsidP="00030D74">
      <w:pPr>
        <w:spacing w:after="0"/>
        <w:rPr>
          <w:rFonts w:ascii="Trebuchet MS" w:hAnsi="Trebuchet MS"/>
          <w:sz w:val="20"/>
          <w:szCs w:val="20"/>
        </w:rPr>
      </w:pPr>
    </w:p>
    <w:p w14:paraId="21717AD9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4A7B3AB3" w14:textId="77777777" w:rsidR="00030D74" w:rsidRPr="00935562" w:rsidRDefault="00030D74" w:rsidP="00030D74">
      <w:pPr>
        <w:spacing w:after="0"/>
        <w:rPr>
          <w:rFonts w:ascii="Trebuchet MS" w:hAnsi="Trebuchet MS"/>
          <w:b/>
          <w:sz w:val="20"/>
          <w:szCs w:val="20"/>
        </w:rPr>
      </w:pPr>
    </w:p>
    <w:p w14:paraId="17F12DF8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58254406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28AF899A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713E903D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08307650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p w14:paraId="4637A22B" w14:textId="77777777" w:rsidR="00030D74" w:rsidRPr="00935562" w:rsidRDefault="00030D74" w:rsidP="00030D74">
      <w:pPr>
        <w:spacing w:after="0"/>
        <w:rPr>
          <w:rFonts w:ascii="Trebuchet MS" w:hAnsi="Trebuchet MS"/>
          <w:sz w:val="20"/>
          <w:szCs w:val="20"/>
        </w:rPr>
      </w:pPr>
    </w:p>
    <w:sectPr w:rsidR="00030D74" w:rsidRPr="00935562" w:rsidSect="00480254">
      <w:pgSz w:w="12240" w:h="15840"/>
      <w:pgMar w:top="1296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0722F"/>
    <w:multiLevelType w:val="hybridMultilevel"/>
    <w:tmpl w:val="961089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D82438"/>
    <w:multiLevelType w:val="hybridMultilevel"/>
    <w:tmpl w:val="6836432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1AE6B48"/>
    <w:multiLevelType w:val="hybridMultilevel"/>
    <w:tmpl w:val="0ED44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56D16"/>
    <w:multiLevelType w:val="hybridMultilevel"/>
    <w:tmpl w:val="7D36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21FFC"/>
    <w:multiLevelType w:val="multilevel"/>
    <w:tmpl w:val="90E6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240762"/>
    <w:multiLevelType w:val="hybridMultilevel"/>
    <w:tmpl w:val="C916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64F33"/>
    <w:multiLevelType w:val="hybridMultilevel"/>
    <w:tmpl w:val="9C40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E5317"/>
    <w:multiLevelType w:val="hybridMultilevel"/>
    <w:tmpl w:val="AEDC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468DC"/>
    <w:multiLevelType w:val="hybridMultilevel"/>
    <w:tmpl w:val="3B36E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E5AC4"/>
    <w:multiLevelType w:val="hybridMultilevel"/>
    <w:tmpl w:val="B1081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254"/>
    <w:rsid w:val="000074DD"/>
    <w:rsid w:val="00015ACB"/>
    <w:rsid w:val="00030D74"/>
    <w:rsid w:val="000E178F"/>
    <w:rsid w:val="001076EC"/>
    <w:rsid w:val="00130EDC"/>
    <w:rsid w:val="00165B29"/>
    <w:rsid w:val="00165B86"/>
    <w:rsid w:val="001A518B"/>
    <w:rsid w:val="001C0E22"/>
    <w:rsid w:val="002D4BFE"/>
    <w:rsid w:val="002E4F8E"/>
    <w:rsid w:val="00377B51"/>
    <w:rsid w:val="003839E6"/>
    <w:rsid w:val="003C2825"/>
    <w:rsid w:val="00480254"/>
    <w:rsid w:val="00544C63"/>
    <w:rsid w:val="00551944"/>
    <w:rsid w:val="00603B7C"/>
    <w:rsid w:val="0061087F"/>
    <w:rsid w:val="006D3CF2"/>
    <w:rsid w:val="00794A5D"/>
    <w:rsid w:val="00876918"/>
    <w:rsid w:val="00896D76"/>
    <w:rsid w:val="008A2156"/>
    <w:rsid w:val="00935562"/>
    <w:rsid w:val="00970361"/>
    <w:rsid w:val="009B35AE"/>
    <w:rsid w:val="00A9675E"/>
    <w:rsid w:val="00AA6F82"/>
    <w:rsid w:val="00AF3437"/>
    <w:rsid w:val="00B16B8E"/>
    <w:rsid w:val="00C748C8"/>
    <w:rsid w:val="00CF3365"/>
    <w:rsid w:val="00D23A20"/>
    <w:rsid w:val="00E27BB7"/>
    <w:rsid w:val="00E44406"/>
    <w:rsid w:val="00E763D7"/>
    <w:rsid w:val="00EE55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FD303"/>
  <w15:docId w15:val="{C487B91F-E4D0-484E-B725-E1ACB49D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254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2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254"/>
    <w:rPr>
      <w:rFonts w:ascii="Lucida Grande" w:eastAsia="Cambria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E44406"/>
    <w:pPr>
      <w:ind w:left="720"/>
      <w:contextualSpacing/>
    </w:pPr>
  </w:style>
  <w:style w:type="table" w:styleId="TableGrid">
    <w:name w:val="Table Grid"/>
    <w:basedOn w:val="TableNormal"/>
    <w:uiPriority w:val="59"/>
    <w:rsid w:val="002D4BF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3A2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935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enverfreewalkingtours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RMCHPE</Company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Taralyn Jensen-Jones</dc:creator>
  <cp:keywords/>
  <dc:description/>
  <cp:lastModifiedBy>Jill Collins</cp:lastModifiedBy>
  <cp:revision>3</cp:revision>
  <cp:lastPrinted>2016-02-09T17:14:00Z</cp:lastPrinted>
  <dcterms:created xsi:type="dcterms:W3CDTF">2016-02-09T20:59:00Z</dcterms:created>
  <dcterms:modified xsi:type="dcterms:W3CDTF">2016-02-09T21:20:00Z</dcterms:modified>
</cp:coreProperties>
</file>